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E98E" w14:textId="77777777" w:rsidR="00D97313" w:rsidRDefault="00D97313" w:rsidP="00511100"/>
    <w:p w14:paraId="0C8D72D2" w14:textId="77777777" w:rsidR="00D97313" w:rsidRDefault="00D97313" w:rsidP="00511100"/>
    <w:p w14:paraId="2DD8EE01" w14:textId="520DCD28" w:rsidR="00511100" w:rsidRDefault="00511100" w:rsidP="00511100">
      <w:pPr>
        <w:rPr>
          <w:b/>
          <w:bCs/>
        </w:rPr>
      </w:pPr>
      <w:r w:rsidRPr="00D97313">
        <w:rPr>
          <w:b/>
          <w:bCs/>
        </w:rPr>
        <w:t xml:space="preserve">Expression of Interest for </w:t>
      </w:r>
      <w:r w:rsidR="000B1B99">
        <w:rPr>
          <w:b/>
          <w:bCs/>
        </w:rPr>
        <w:t>Public Health Grassroots Award</w:t>
      </w:r>
    </w:p>
    <w:p w14:paraId="0DBDBDAA" w14:textId="20E974E0" w:rsidR="00687FD3" w:rsidRPr="00B04500" w:rsidRDefault="00687FD3" w:rsidP="00511100">
      <w:r w:rsidRPr="00B04500">
        <w:t xml:space="preserve">Please complete and submit to Rosie Rowe </w:t>
      </w:r>
      <w:hyperlink r:id="rId10" w:history="1">
        <w:r w:rsidRPr="00B04500">
          <w:rPr>
            <w:rStyle w:val="Hyperlink"/>
          </w:rPr>
          <w:t>rrowe001@ealing.gov.uk</w:t>
        </w:r>
      </w:hyperlink>
      <w:r w:rsidRPr="00B04500">
        <w:t xml:space="preserve"> by</w:t>
      </w:r>
      <w:r w:rsidR="00690A75" w:rsidRPr="00B04500">
        <w:t xml:space="preserve"> </w:t>
      </w:r>
      <w:r w:rsidR="00690A75" w:rsidRPr="004802CD">
        <w:rPr>
          <w:b/>
          <w:bCs/>
        </w:rPr>
        <w:t>21 May 2026</w:t>
      </w:r>
      <w:r w:rsidRPr="00B04500">
        <w:t xml:space="preserve"> so that we have time to </w:t>
      </w:r>
      <w:r w:rsidR="00740552" w:rsidRPr="00B04500">
        <w:t xml:space="preserve">support your application </w:t>
      </w:r>
    </w:p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97963" w14:paraId="65F30208" w14:textId="77777777" w:rsidTr="00A97963">
        <w:tc>
          <w:tcPr>
            <w:tcW w:w="2547" w:type="dxa"/>
          </w:tcPr>
          <w:p w14:paraId="7DCC8466" w14:textId="362F452D" w:rsidR="00A97963" w:rsidRDefault="00A97963" w:rsidP="00A9796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469" w:type="dxa"/>
          </w:tcPr>
          <w:p w14:paraId="4F45FDF6" w14:textId="77777777" w:rsidR="00A97963" w:rsidRDefault="00A97963" w:rsidP="00A97963">
            <w:pPr>
              <w:rPr>
                <w:b/>
                <w:bCs/>
              </w:rPr>
            </w:pPr>
          </w:p>
          <w:p w14:paraId="2A003B63" w14:textId="77777777" w:rsidR="00A97963" w:rsidRDefault="00A97963" w:rsidP="00A97963">
            <w:pPr>
              <w:rPr>
                <w:b/>
                <w:bCs/>
              </w:rPr>
            </w:pPr>
          </w:p>
        </w:tc>
      </w:tr>
      <w:tr w:rsidR="00A97963" w14:paraId="5D4F77C3" w14:textId="77777777" w:rsidTr="00A97963">
        <w:tc>
          <w:tcPr>
            <w:tcW w:w="2547" w:type="dxa"/>
          </w:tcPr>
          <w:p w14:paraId="36A1C82B" w14:textId="03091707" w:rsidR="00A97963" w:rsidRDefault="00A97963" w:rsidP="00A97963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469" w:type="dxa"/>
          </w:tcPr>
          <w:p w14:paraId="0913AE0D" w14:textId="77777777" w:rsidR="00A97963" w:rsidRDefault="00A97963" w:rsidP="00A97963">
            <w:pPr>
              <w:rPr>
                <w:b/>
                <w:bCs/>
              </w:rPr>
            </w:pPr>
          </w:p>
          <w:p w14:paraId="7788FC99" w14:textId="77777777" w:rsidR="00A97963" w:rsidRDefault="00A97963" w:rsidP="00A97963">
            <w:pPr>
              <w:rPr>
                <w:b/>
                <w:bCs/>
              </w:rPr>
            </w:pPr>
          </w:p>
        </w:tc>
      </w:tr>
      <w:tr w:rsidR="00F04EC1" w14:paraId="3FED3526" w14:textId="77777777" w:rsidTr="00A97963">
        <w:tc>
          <w:tcPr>
            <w:tcW w:w="2547" w:type="dxa"/>
          </w:tcPr>
          <w:p w14:paraId="2B075D04" w14:textId="77777777" w:rsidR="00F04EC1" w:rsidRDefault="00F04EC1" w:rsidP="00A97963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  <w:p w14:paraId="31722B90" w14:textId="6870AA24" w:rsidR="00F04EC1" w:rsidRDefault="00F04EC1" w:rsidP="00A97963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03FDF002" w14:textId="77777777" w:rsidR="00F04EC1" w:rsidRDefault="00F04EC1" w:rsidP="00A97963">
            <w:pPr>
              <w:rPr>
                <w:b/>
                <w:bCs/>
              </w:rPr>
            </w:pPr>
          </w:p>
        </w:tc>
      </w:tr>
      <w:tr w:rsidR="00A97963" w14:paraId="337E2F0D" w14:textId="77777777" w:rsidTr="00A97963">
        <w:tc>
          <w:tcPr>
            <w:tcW w:w="2547" w:type="dxa"/>
          </w:tcPr>
          <w:p w14:paraId="4CB2492F" w14:textId="2EA8A985" w:rsidR="00A97963" w:rsidRDefault="00A97963" w:rsidP="00A97963">
            <w:pPr>
              <w:rPr>
                <w:b/>
                <w:bCs/>
              </w:rPr>
            </w:pPr>
            <w:r>
              <w:rPr>
                <w:b/>
                <w:bCs/>
              </w:rPr>
              <w:t>Current/Last Role</w:t>
            </w:r>
          </w:p>
        </w:tc>
        <w:tc>
          <w:tcPr>
            <w:tcW w:w="6469" w:type="dxa"/>
          </w:tcPr>
          <w:p w14:paraId="1741D333" w14:textId="77777777" w:rsidR="00A97963" w:rsidRDefault="00A97963" w:rsidP="00A97963">
            <w:pPr>
              <w:rPr>
                <w:b/>
                <w:bCs/>
              </w:rPr>
            </w:pPr>
          </w:p>
          <w:p w14:paraId="6EAE65A4" w14:textId="77777777" w:rsidR="00A97963" w:rsidRDefault="00A97963" w:rsidP="00A97963">
            <w:pPr>
              <w:rPr>
                <w:b/>
                <w:bCs/>
              </w:rPr>
            </w:pPr>
          </w:p>
        </w:tc>
      </w:tr>
    </w:tbl>
    <w:p w14:paraId="230C5637" w14:textId="5350133C" w:rsidR="00A97963" w:rsidRPr="00D97313" w:rsidRDefault="00A97963" w:rsidP="00511100">
      <w:pPr>
        <w:rPr>
          <w:b/>
          <w:bCs/>
        </w:rPr>
      </w:pPr>
      <w:r>
        <w:rPr>
          <w:b/>
          <w:bCs/>
        </w:rPr>
        <w:t xml:space="preserve"> </w:t>
      </w:r>
    </w:p>
    <w:p w14:paraId="40BDB1F0" w14:textId="468E76D5" w:rsidR="00A97963" w:rsidRPr="002358DE" w:rsidRDefault="00511100" w:rsidP="002358DE">
      <w:pPr>
        <w:pStyle w:val="ListParagraph"/>
        <w:numPr>
          <w:ilvl w:val="0"/>
          <w:numId w:val="2"/>
        </w:numPr>
        <w:rPr>
          <w:i/>
          <w:iCs/>
        </w:rPr>
      </w:pPr>
      <w:r w:rsidRPr="002358DE">
        <w:rPr>
          <w:b/>
          <w:bCs/>
        </w:rPr>
        <w:t>Introduction</w:t>
      </w:r>
      <w:r w:rsidR="00D97313" w:rsidRPr="002358DE">
        <w:rPr>
          <w:b/>
          <w:bCs/>
        </w:rPr>
        <w:t>:</w:t>
      </w:r>
    </w:p>
    <w:p w14:paraId="762F6677" w14:textId="5D5C8095" w:rsidR="00511100" w:rsidRDefault="00511100" w:rsidP="009777A4">
      <w:pPr>
        <w:ind w:firstLine="360"/>
      </w:pPr>
      <w:r w:rsidRPr="00D97313">
        <w:rPr>
          <w:i/>
          <w:iCs/>
        </w:rPr>
        <w:t xml:space="preserve">who you are and </w:t>
      </w:r>
      <w:r w:rsidR="00D97313" w:rsidRPr="00D97313">
        <w:rPr>
          <w:i/>
          <w:iCs/>
        </w:rPr>
        <w:t xml:space="preserve">why you are interested in this </w:t>
      </w:r>
      <w:r w:rsidRPr="00D97313">
        <w:rPr>
          <w:i/>
          <w:iCs/>
        </w:rPr>
        <w:t>opportunity</w:t>
      </w:r>
      <w:r>
        <w:t xml:space="preserve"> </w:t>
      </w:r>
    </w:p>
    <w:p w14:paraId="63EA3023" w14:textId="77777777" w:rsidR="00A97963" w:rsidRDefault="00A97963" w:rsidP="00511100"/>
    <w:p w14:paraId="2D3855AC" w14:textId="77777777" w:rsidR="00A97963" w:rsidRDefault="00A97963" w:rsidP="00511100"/>
    <w:p w14:paraId="4C73FDA4" w14:textId="1E9E30B7" w:rsidR="00A97963" w:rsidRPr="002358DE" w:rsidRDefault="00511100" w:rsidP="002358DE">
      <w:pPr>
        <w:pStyle w:val="ListParagraph"/>
        <w:numPr>
          <w:ilvl w:val="0"/>
          <w:numId w:val="2"/>
        </w:numPr>
        <w:rPr>
          <w:i/>
          <w:iCs/>
        </w:rPr>
      </w:pPr>
      <w:r w:rsidRPr="002358DE">
        <w:rPr>
          <w:b/>
          <w:bCs/>
        </w:rPr>
        <w:t>Motivation</w:t>
      </w:r>
      <w:r w:rsidR="00802A22" w:rsidRPr="002358DE">
        <w:rPr>
          <w:b/>
          <w:bCs/>
        </w:rPr>
        <w:t xml:space="preserve">/Interest in </w:t>
      </w:r>
      <w:r w:rsidR="002833F3" w:rsidRPr="002358DE">
        <w:rPr>
          <w:b/>
          <w:bCs/>
        </w:rPr>
        <w:t xml:space="preserve">Applying for this </w:t>
      </w:r>
      <w:proofErr w:type="gramStart"/>
      <w:r w:rsidR="002833F3" w:rsidRPr="002358DE">
        <w:rPr>
          <w:b/>
          <w:bCs/>
        </w:rPr>
        <w:t>Award</w:t>
      </w:r>
      <w:bookmarkStart w:id="0" w:name="_Hlk211426249"/>
      <w:r w:rsidRPr="002358DE">
        <w:rPr>
          <w:i/>
          <w:iCs/>
        </w:rPr>
        <w:t>(</w:t>
      </w:r>
      <w:proofErr w:type="gramEnd"/>
      <w:r w:rsidRPr="002358DE">
        <w:rPr>
          <w:i/>
          <w:iCs/>
        </w:rPr>
        <w:t>1 paragraph)</w:t>
      </w:r>
      <w:bookmarkEnd w:id="0"/>
    </w:p>
    <w:p w14:paraId="4658D0D0" w14:textId="77777777" w:rsidR="00802A22" w:rsidRDefault="00802A22" w:rsidP="00511100">
      <w:pPr>
        <w:rPr>
          <w:i/>
          <w:iCs/>
        </w:rPr>
      </w:pPr>
    </w:p>
    <w:p w14:paraId="00FDD844" w14:textId="77777777" w:rsidR="00802A22" w:rsidRDefault="00802A22" w:rsidP="00511100">
      <w:pPr>
        <w:rPr>
          <w:i/>
          <w:iCs/>
        </w:rPr>
      </w:pPr>
    </w:p>
    <w:p w14:paraId="2F006E06" w14:textId="20E2CFA7" w:rsidR="00802A22" w:rsidRPr="002358DE" w:rsidRDefault="00383C12" w:rsidP="002358DE">
      <w:pPr>
        <w:pStyle w:val="ListParagraph"/>
        <w:numPr>
          <w:ilvl w:val="0"/>
          <w:numId w:val="2"/>
        </w:numPr>
        <w:rPr>
          <w:b/>
          <w:bCs/>
        </w:rPr>
      </w:pPr>
      <w:r w:rsidRPr="002358DE">
        <w:rPr>
          <w:b/>
          <w:bCs/>
        </w:rPr>
        <w:t>What activities do you want to undertake that this funding can pay for?</w:t>
      </w:r>
    </w:p>
    <w:p w14:paraId="514303B5" w14:textId="77777777" w:rsidR="006C33C7" w:rsidRDefault="006C33C7" w:rsidP="00511100">
      <w:pPr>
        <w:rPr>
          <w:b/>
          <w:bCs/>
        </w:rPr>
      </w:pPr>
    </w:p>
    <w:p w14:paraId="6AEF2ED6" w14:textId="77777777" w:rsidR="006C33C7" w:rsidRDefault="006C33C7" w:rsidP="00511100">
      <w:pPr>
        <w:rPr>
          <w:b/>
          <w:bCs/>
        </w:rPr>
      </w:pPr>
    </w:p>
    <w:p w14:paraId="076FE552" w14:textId="16168D81" w:rsidR="006C33C7" w:rsidRPr="002358DE" w:rsidRDefault="006C33C7" w:rsidP="002358DE">
      <w:pPr>
        <w:pStyle w:val="ListParagraph"/>
        <w:numPr>
          <w:ilvl w:val="0"/>
          <w:numId w:val="2"/>
        </w:numPr>
        <w:rPr>
          <w:b/>
          <w:bCs/>
        </w:rPr>
      </w:pPr>
      <w:r w:rsidRPr="002358DE">
        <w:rPr>
          <w:b/>
          <w:bCs/>
        </w:rPr>
        <w:t>What do you hope to achieve: (select 3 of the foll</w:t>
      </w:r>
      <w:r w:rsidR="00465A40" w:rsidRPr="002358DE">
        <w:rPr>
          <w:b/>
          <w:bCs/>
        </w:rPr>
        <w:t>owing</w:t>
      </w:r>
      <w:r w:rsidR="00C51327" w:rsidRPr="002358DE">
        <w:rPr>
          <w:b/>
          <w:bCs/>
        </w:rPr>
        <w:t xml:space="preserve"> and provide a paragraph of explanation</w:t>
      </w:r>
      <w:r w:rsidR="00465A40" w:rsidRPr="002358DE">
        <w:rPr>
          <w:b/>
          <w:bCs/>
        </w:rPr>
        <w:t>)</w:t>
      </w:r>
    </w:p>
    <w:p w14:paraId="39CC93B6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 xml:space="preserve">completed the planned activities proposed within the application </w:t>
      </w:r>
    </w:p>
    <w:p w14:paraId="784B7711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 xml:space="preserve">developed new or enhanced research knowledge, skills and experience </w:t>
      </w:r>
    </w:p>
    <w:p w14:paraId="0223D219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 xml:space="preserve">developed or strengthened relationships and networks. This may include relationships and networks with local authorities, voluntary organisations, academia, NIHR and the SCPH </w:t>
      </w:r>
    </w:p>
    <w:p w14:paraId="333FB391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>increased understanding of the NIHR and the infrastructure available to support colleagues working in public health and those working to tackle the wider determinants of health</w:t>
      </w:r>
    </w:p>
    <w:p w14:paraId="2DD89B25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lastRenderedPageBreak/>
        <w:t xml:space="preserve">increased understanding of public and community involvement and engagement in public health research </w:t>
      </w:r>
    </w:p>
    <w:p w14:paraId="69C4A046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>developed skills in inclusive research design</w:t>
      </w:r>
    </w:p>
    <w:p w14:paraId="3745825C" w14:textId="77777777" w:rsidR="00F04EC1" w:rsidRDefault="00F04EC1" w:rsidP="00F04EC1">
      <w:pPr>
        <w:pStyle w:val="ListParagraph"/>
        <w:numPr>
          <w:ilvl w:val="0"/>
          <w:numId w:val="1"/>
        </w:numPr>
      </w:pPr>
      <w:r>
        <w:t xml:space="preserve">considered how the award has informed their plans for future career development and the next steps in their research journey  </w:t>
      </w:r>
    </w:p>
    <w:p w14:paraId="28FA99F9" w14:textId="77777777" w:rsidR="00EC0B60" w:rsidRDefault="00EC0B60" w:rsidP="00EC0B60"/>
    <w:p w14:paraId="5A262667" w14:textId="77777777" w:rsidR="00EC0B60" w:rsidRDefault="00EC0B60" w:rsidP="00EC0B60"/>
    <w:p w14:paraId="23B7A8A2" w14:textId="77777777" w:rsidR="00465A40" w:rsidRPr="00383C12" w:rsidRDefault="00465A40" w:rsidP="00511100">
      <w:pPr>
        <w:rPr>
          <w:b/>
          <w:bCs/>
        </w:rPr>
      </w:pPr>
    </w:p>
    <w:p w14:paraId="663E822B" w14:textId="7B1AEC00" w:rsidR="00383C12" w:rsidRPr="002358DE" w:rsidRDefault="00801BCD" w:rsidP="002358DE">
      <w:pPr>
        <w:pStyle w:val="ListParagraph"/>
        <w:numPr>
          <w:ilvl w:val="0"/>
          <w:numId w:val="2"/>
        </w:numPr>
        <w:rPr>
          <w:b/>
          <w:bCs/>
        </w:rPr>
      </w:pPr>
      <w:r w:rsidRPr="002358DE">
        <w:rPr>
          <w:b/>
          <w:bCs/>
        </w:rPr>
        <w:t xml:space="preserve">What </w:t>
      </w:r>
      <w:r w:rsidR="002358DE" w:rsidRPr="002358DE">
        <w:rPr>
          <w:b/>
          <w:bCs/>
        </w:rPr>
        <w:t>do you hope the next steps in your research journey or career will be?</w:t>
      </w:r>
    </w:p>
    <w:p w14:paraId="4AD65977" w14:textId="77777777" w:rsidR="00A97963" w:rsidRDefault="00A97963" w:rsidP="00511100"/>
    <w:p w14:paraId="5B95A9AD" w14:textId="3ADC93AD" w:rsidR="00511100" w:rsidRDefault="00511100" w:rsidP="00511100"/>
    <w:sectPr w:rsidR="0051110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D250" w14:textId="77777777" w:rsidR="00B67B14" w:rsidRDefault="00B67B14" w:rsidP="00D97313">
      <w:pPr>
        <w:spacing w:after="0" w:line="240" w:lineRule="auto"/>
      </w:pPr>
      <w:r>
        <w:separator/>
      </w:r>
    </w:p>
  </w:endnote>
  <w:endnote w:type="continuationSeparator" w:id="0">
    <w:p w14:paraId="7ED8B451" w14:textId="77777777" w:rsidR="00B67B14" w:rsidRDefault="00B67B14" w:rsidP="00D9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3823" w14:textId="77777777" w:rsidR="00B67B14" w:rsidRDefault="00B67B14" w:rsidP="00D97313">
      <w:pPr>
        <w:spacing w:after="0" w:line="240" w:lineRule="auto"/>
      </w:pPr>
      <w:r>
        <w:separator/>
      </w:r>
    </w:p>
  </w:footnote>
  <w:footnote w:type="continuationSeparator" w:id="0">
    <w:p w14:paraId="29EFAE6F" w14:textId="77777777" w:rsidR="00B67B14" w:rsidRDefault="00B67B14" w:rsidP="00D9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E31" w14:textId="6BC40796" w:rsidR="00D97313" w:rsidRDefault="00D973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40731" wp14:editId="3BB4DE4C">
          <wp:simplePos x="0" y="0"/>
          <wp:positionH relativeFrom="column">
            <wp:posOffset>-274320</wp:posOffset>
          </wp:positionH>
          <wp:positionV relativeFrom="paragraph">
            <wp:posOffset>-107315</wp:posOffset>
          </wp:positionV>
          <wp:extent cx="6601897" cy="426720"/>
          <wp:effectExtent l="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897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6B5"/>
    <w:multiLevelType w:val="hybridMultilevel"/>
    <w:tmpl w:val="BB24FD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31E87"/>
    <w:multiLevelType w:val="hybridMultilevel"/>
    <w:tmpl w:val="2C540164"/>
    <w:lvl w:ilvl="0" w:tplc="33A84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8080">
    <w:abstractNumId w:val="0"/>
  </w:num>
  <w:num w:numId="2" w16cid:durableId="66212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0"/>
    <w:rsid w:val="000B1B99"/>
    <w:rsid w:val="0012215D"/>
    <w:rsid w:val="001740B3"/>
    <w:rsid w:val="00221890"/>
    <w:rsid w:val="002358DE"/>
    <w:rsid w:val="002833F3"/>
    <w:rsid w:val="00383C12"/>
    <w:rsid w:val="00441694"/>
    <w:rsid w:val="00465A40"/>
    <w:rsid w:val="004802CD"/>
    <w:rsid w:val="00486CD1"/>
    <w:rsid w:val="00511100"/>
    <w:rsid w:val="005F2E60"/>
    <w:rsid w:val="00687FD3"/>
    <w:rsid w:val="00690A75"/>
    <w:rsid w:val="006C33C7"/>
    <w:rsid w:val="00740552"/>
    <w:rsid w:val="007E215C"/>
    <w:rsid w:val="00801BCD"/>
    <w:rsid w:val="00802A22"/>
    <w:rsid w:val="00960674"/>
    <w:rsid w:val="009777A4"/>
    <w:rsid w:val="009B0058"/>
    <w:rsid w:val="00A97963"/>
    <w:rsid w:val="00B04500"/>
    <w:rsid w:val="00B54FE5"/>
    <w:rsid w:val="00B67B14"/>
    <w:rsid w:val="00C51327"/>
    <w:rsid w:val="00D97313"/>
    <w:rsid w:val="00DD3DC7"/>
    <w:rsid w:val="00DF2858"/>
    <w:rsid w:val="00EB1EF6"/>
    <w:rsid w:val="00EC0B60"/>
    <w:rsid w:val="00F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890F"/>
  <w15:chartTrackingRefBased/>
  <w15:docId w15:val="{8CBBBAE8-3F62-4178-A715-7E6FBF8C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1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13"/>
  </w:style>
  <w:style w:type="paragraph" w:styleId="Footer">
    <w:name w:val="footer"/>
    <w:basedOn w:val="Normal"/>
    <w:link w:val="FooterChar"/>
    <w:uiPriority w:val="99"/>
    <w:unhideWhenUsed/>
    <w:rsid w:val="00D9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13"/>
  </w:style>
  <w:style w:type="table" w:styleId="TableGrid">
    <w:name w:val="Table Grid"/>
    <w:basedOn w:val="TableNormal"/>
    <w:uiPriority w:val="39"/>
    <w:rsid w:val="00A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rowe001@eal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66588E267C048A31EBE56567149D7" ma:contentTypeVersion="15" ma:contentTypeDescription="Create a new document." ma:contentTypeScope="" ma:versionID="97612b819e055756a178bfb1d61fdc23">
  <xsd:schema xmlns:xsd="http://www.w3.org/2001/XMLSchema" xmlns:xs="http://www.w3.org/2001/XMLSchema" xmlns:p="http://schemas.microsoft.com/office/2006/metadata/properties" xmlns:ns2="973833a9-418e-410a-97b8-968d33bea2ff" xmlns:ns3="7b7fa249-a6ec-4279-a529-ab942bee563a" targetNamespace="http://schemas.microsoft.com/office/2006/metadata/properties" ma:root="true" ma:fieldsID="a526f04532d9bbc38b206d5e31d96692" ns2:_="" ns3:_="">
    <xsd:import namespace="973833a9-418e-410a-97b8-968d33bea2ff"/>
    <xsd:import namespace="7b7fa249-a6ec-4279-a529-ab942bee5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3a9-418e-410a-97b8-968d33bea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a249-a6ec-4279-a529-ab942bee5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ae284-de3a-4b64-90f1-145988e9f957}" ma:internalName="TaxCatchAll" ma:showField="CatchAllData" ma:web="7b7fa249-a6ec-4279-a529-ab942bee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833a9-418e-410a-97b8-968d33bea2ff">
      <Terms xmlns="http://schemas.microsoft.com/office/infopath/2007/PartnerControls"/>
    </lcf76f155ced4ddcb4097134ff3c332f>
    <TaxCatchAll xmlns="7b7fa249-a6ec-4279-a529-ab942bee56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A8BB5-9F3A-4D2D-95B5-6088C9327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833a9-418e-410a-97b8-968d33bea2ff"/>
    <ds:schemaRef ds:uri="7b7fa249-a6ec-4279-a529-ab942bee5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135D1-6B6A-4B27-A2B1-935E07CFC198}">
  <ds:schemaRefs>
    <ds:schemaRef ds:uri="http://schemas.microsoft.com/office/2006/metadata/properties"/>
    <ds:schemaRef ds:uri="http://schemas.microsoft.com/office/infopath/2007/PartnerControls"/>
    <ds:schemaRef ds:uri="973833a9-418e-410a-97b8-968d33bea2ff"/>
    <ds:schemaRef ds:uri="7b7fa249-a6ec-4279-a529-ab942bee563a"/>
  </ds:schemaRefs>
</ds:datastoreItem>
</file>

<file path=customXml/itemProps3.xml><?xml version="1.0" encoding="utf-8"?>
<ds:datastoreItem xmlns:ds="http://schemas.openxmlformats.org/officeDocument/2006/customXml" ds:itemID="{B240F3C7-35CD-4DFE-A1E9-F5A6340D9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205</Words>
  <Characters>1245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Ealing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Rowe</dc:creator>
  <cp:keywords/>
  <dc:description/>
  <cp:lastModifiedBy>Rosie Rowe</cp:lastModifiedBy>
  <cp:revision>19</cp:revision>
  <dcterms:created xsi:type="dcterms:W3CDTF">2026-04-22T11:43:00Z</dcterms:created>
  <dcterms:modified xsi:type="dcterms:W3CDTF">2026-04-28T16:51:00Z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0x01010056366588E267C048A31EBE56567149D7</vt:lpwstr>
  </property>
  <property fmtid="{D5CDD505-2E9C-101B-9397-08002B2CF9AE}" pid="3" name="MediaServiceImageTags">
    <vt:lpwstr/>
  </property>
</Properties>
</file>